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D02" w:rsidRDefault="00A47D02" w:rsidP="00A47D02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7D02" w:rsidRDefault="00A47D02" w:rsidP="00A47D02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B7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 w:rsidR="00CB7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апреля </w:t>
      </w:r>
      <w:r w:rsidR="00CB74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2017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№   217</w:t>
      </w:r>
    </w:p>
    <w:p w:rsidR="00A47D02" w:rsidRDefault="00A47D02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16 декабря 2016 года №198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A47D02">
      <w:pPr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A47D02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A47D02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A47D02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7B1441" w:rsidRPr="00A47D02">
        <w:rPr>
          <w:b/>
        </w:rPr>
        <w:t>67 184 081,21</w:t>
      </w:r>
      <w:r w:rsidRPr="0010007B">
        <w:t xml:space="preserve"> руб.;</w:t>
      </w:r>
    </w:p>
    <w:p w:rsidR="009A6050" w:rsidRPr="0010007B" w:rsidRDefault="00F24034" w:rsidP="00A47D02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7B1441" w:rsidRPr="00A47D02">
        <w:rPr>
          <w:b/>
        </w:rPr>
        <w:t>72 832 430,03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A47D02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BD6A4C" w:rsidRPr="00A47D02">
        <w:rPr>
          <w:b/>
        </w:rPr>
        <w:t>5 648 348,82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A47D02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</w:t>
      </w:r>
      <w:r w:rsidR="00A47D02">
        <w:t>р</w:t>
      </w:r>
      <w:r w:rsidRPr="0010007B">
        <w:t>ешению.</w:t>
      </w:r>
    </w:p>
    <w:p w:rsidR="00196C74" w:rsidRPr="0010007B" w:rsidRDefault="00196C74" w:rsidP="00A47D02">
      <w:pPr>
        <w:pStyle w:val="20"/>
        <w:numPr>
          <w:ilvl w:val="0"/>
          <w:numId w:val="7"/>
        </w:numPr>
        <w:tabs>
          <w:tab w:val="left" w:pos="1418"/>
        </w:tabs>
        <w:spacing w:after="0" w:line="240" w:lineRule="auto"/>
        <w:ind w:left="0" w:right="45" w:firstLine="851"/>
        <w:contextualSpacing/>
        <w:jc w:val="both"/>
      </w:pPr>
      <w:r w:rsidRPr="0010007B">
        <w:t>Утвердить перечень главных администраторов</w:t>
      </w:r>
      <w:r w:rsidR="00766530">
        <w:t xml:space="preserve"> </w:t>
      </w:r>
      <w:r w:rsidRPr="0010007B">
        <w:t xml:space="preserve">доходов городского поселения Печенга согласно Приложению 1 к настоящему </w:t>
      </w:r>
      <w:r w:rsidR="00A47D02">
        <w:t>р</w:t>
      </w:r>
      <w:r w:rsidRPr="0010007B">
        <w:t>ешению;</w:t>
      </w:r>
    </w:p>
    <w:p w:rsidR="009A6050" w:rsidRPr="0010007B" w:rsidRDefault="009A6050" w:rsidP="00A47D02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Pr="0010007B">
        <w:t xml:space="preserve"> год объём поступлений доходов по основным источникам  согласно Приложению 4 к настоящему </w:t>
      </w:r>
      <w:r w:rsidR="00A47D02">
        <w:t>р</w:t>
      </w:r>
      <w:r w:rsidRPr="0010007B">
        <w:t>ешению.</w:t>
      </w:r>
    </w:p>
    <w:p w:rsidR="009A6050" w:rsidRPr="0010007B" w:rsidRDefault="00EC34DE" w:rsidP="00A47D02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A47D02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A47D02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 xml:space="preserve">согласно Приложению 6 к настоящему </w:t>
      </w:r>
      <w:r w:rsidR="00A47D02">
        <w:t>р</w:t>
      </w:r>
      <w:r w:rsidRPr="0010007B">
        <w:t>ешению;</w:t>
      </w:r>
    </w:p>
    <w:p w:rsidR="009A6050" w:rsidRPr="0010007B" w:rsidRDefault="009A6050" w:rsidP="00A47D02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1771C8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A47D02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 xml:space="preserve">согласно Приложению 7 к настоящему </w:t>
      </w:r>
      <w:r w:rsidR="00A47D02">
        <w:t>р</w:t>
      </w:r>
      <w:r w:rsidR="009A6050" w:rsidRPr="0010007B">
        <w:t>ешению;</w:t>
      </w:r>
    </w:p>
    <w:p w:rsidR="00FC30F2" w:rsidRDefault="009A6050" w:rsidP="00A47D02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</w:t>
      </w:r>
      <w:r w:rsidR="00A47D02">
        <w:t>р</w:t>
      </w:r>
      <w:r w:rsidRPr="0010007B">
        <w:t>ешению</w:t>
      </w:r>
    </w:p>
    <w:p w:rsidR="006E7587" w:rsidRPr="0010007B" w:rsidRDefault="006E7587" w:rsidP="00A47D02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</w:t>
      </w:r>
      <w:r w:rsidR="00A47D02">
        <w:t>р</w:t>
      </w:r>
      <w:r w:rsidR="0074388D">
        <w:t>ешению</w:t>
      </w:r>
    </w:p>
    <w:p w:rsidR="00702115" w:rsidRDefault="00E66B8F" w:rsidP="00A47D0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A47D02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A47D0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lastRenderedPageBreak/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A47D02">
        <w:t>р</w:t>
      </w:r>
      <w:r w:rsidR="00702115">
        <w:t>ешением</w:t>
      </w:r>
      <w:r w:rsidRPr="00E81862">
        <w:t>.</w:t>
      </w:r>
    </w:p>
    <w:p w:rsidR="00463927" w:rsidRPr="00E81862" w:rsidRDefault="00463927" w:rsidP="00A47D02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7.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поселения Печенга в размере </w:t>
      </w:r>
      <w:r w:rsidRPr="001771C8">
        <w:rPr>
          <w:b/>
        </w:rPr>
        <w:t>5 522 204,00</w:t>
      </w:r>
      <w:r>
        <w:t xml:space="preserve">  руб.</w:t>
      </w:r>
    </w:p>
    <w:p w:rsidR="00C17653" w:rsidRPr="00FD752A" w:rsidRDefault="00463927" w:rsidP="00A47D02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463927" w:rsidP="00A47D02">
      <w:pPr>
        <w:tabs>
          <w:tab w:val="left" w:pos="720"/>
        </w:tabs>
        <w:ind w:right="140" w:firstLine="851"/>
        <w:contextualSpacing/>
        <w:jc w:val="both"/>
      </w:pPr>
      <w:r>
        <w:t>9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1D" w:rsidRDefault="002B491D">
      <w:r>
        <w:separator/>
      </w:r>
    </w:p>
  </w:endnote>
  <w:endnote w:type="continuationSeparator" w:id="1">
    <w:p w:rsidR="002B491D" w:rsidRDefault="002B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1D" w:rsidRDefault="002B491D">
      <w:r>
        <w:separator/>
      </w:r>
    </w:p>
  </w:footnote>
  <w:footnote w:type="continuationSeparator" w:id="1">
    <w:p w:rsidR="002B491D" w:rsidRDefault="002B4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B82AC5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A0A44"/>
    <w:rsid w:val="000B2201"/>
    <w:rsid w:val="000B50F4"/>
    <w:rsid w:val="000D4FF2"/>
    <w:rsid w:val="000E0CF6"/>
    <w:rsid w:val="0010007B"/>
    <w:rsid w:val="0013572E"/>
    <w:rsid w:val="001412CD"/>
    <w:rsid w:val="00157EFF"/>
    <w:rsid w:val="00164BAF"/>
    <w:rsid w:val="001771C8"/>
    <w:rsid w:val="00196C74"/>
    <w:rsid w:val="001A1C23"/>
    <w:rsid w:val="001C4A76"/>
    <w:rsid w:val="001C59EF"/>
    <w:rsid w:val="001E0C7D"/>
    <w:rsid w:val="001F04CC"/>
    <w:rsid w:val="001F2CF2"/>
    <w:rsid w:val="0024430F"/>
    <w:rsid w:val="002B491D"/>
    <w:rsid w:val="002C4F9B"/>
    <w:rsid w:val="002D21A9"/>
    <w:rsid w:val="00307DBA"/>
    <w:rsid w:val="00310257"/>
    <w:rsid w:val="00324358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D155C"/>
    <w:rsid w:val="00400D27"/>
    <w:rsid w:val="0040697B"/>
    <w:rsid w:val="00446B80"/>
    <w:rsid w:val="00463927"/>
    <w:rsid w:val="004E2803"/>
    <w:rsid w:val="004E4C16"/>
    <w:rsid w:val="00517514"/>
    <w:rsid w:val="005343D5"/>
    <w:rsid w:val="00542349"/>
    <w:rsid w:val="005841A5"/>
    <w:rsid w:val="005B0CE6"/>
    <w:rsid w:val="005E28D5"/>
    <w:rsid w:val="00604813"/>
    <w:rsid w:val="006128DA"/>
    <w:rsid w:val="006207D6"/>
    <w:rsid w:val="00635E59"/>
    <w:rsid w:val="00642F1C"/>
    <w:rsid w:val="00644C8F"/>
    <w:rsid w:val="006A2D4E"/>
    <w:rsid w:val="006B0502"/>
    <w:rsid w:val="006B0F6D"/>
    <w:rsid w:val="006D0D5E"/>
    <w:rsid w:val="006D3350"/>
    <w:rsid w:val="006E73D8"/>
    <w:rsid w:val="006E7587"/>
    <w:rsid w:val="00702115"/>
    <w:rsid w:val="00731DE2"/>
    <w:rsid w:val="0074388D"/>
    <w:rsid w:val="00766530"/>
    <w:rsid w:val="00775006"/>
    <w:rsid w:val="007949DE"/>
    <w:rsid w:val="007B1441"/>
    <w:rsid w:val="007E2214"/>
    <w:rsid w:val="008173ED"/>
    <w:rsid w:val="00831C87"/>
    <w:rsid w:val="00844340"/>
    <w:rsid w:val="00860500"/>
    <w:rsid w:val="00880D74"/>
    <w:rsid w:val="008944E7"/>
    <w:rsid w:val="00897B08"/>
    <w:rsid w:val="008A000B"/>
    <w:rsid w:val="008A2E73"/>
    <w:rsid w:val="008B0069"/>
    <w:rsid w:val="008B7074"/>
    <w:rsid w:val="008C37D0"/>
    <w:rsid w:val="008D2C71"/>
    <w:rsid w:val="008F125C"/>
    <w:rsid w:val="0090175C"/>
    <w:rsid w:val="009021F4"/>
    <w:rsid w:val="00904D50"/>
    <w:rsid w:val="00921EB2"/>
    <w:rsid w:val="00952CEF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41422"/>
    <w:rsid w:val="00A47D0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65874"/>
    <w:rsid w:val="00B71559"/>
    <w:rsid w:val="00B82AC5"/>
    <w:rsid w:val="00BA6A62"/>
    <w:rsid w:val="00BA7655"/>
    <w:rsid w:val="00BD6A4C"/>
    <w:rsid w:val="00C02658"/>
    <w:rsid w:val="00C17653"/>
    <w:rsid w:val="00C40A92"/>
    <w:rsid w:val="00C40C61"/>
    <w:rsid w:val="00C46451"/>
    <w:rsid w:val="00C51764"/>
    <w:rsid w:val="00C62B89"/>
    <w:rsid w:val="00C6425C"/>
    <w:rsid w:val="00C75A2B"/>
    <w:rsid w:val="00C75F90"/>
    <w:rsid w:val="00C92307"/>
    <w:rsid w:val="00C96D97"/>
    <w:rsid w:val="00CB4CE5"/>
    <w:rsid w:val="00CB74B7"/>
    <w:rsid w:val="00CE10AD"/>
    <w:rsid w:val="00D02FE9"/>
    <w:rsid w:val="00D529C9"/>
    <w:rsid w:val="00D57F55"/>
    <w:rsid w:val="00D731D9"/>
    <w:rsid w:val="00D9078B"/>
    <w:rsid w:val="00D9144A"/>
    <w:rsid w:val="00DC4652"/>
    <w:rsid w:val="00E04C5B"/>
    <w:rsid w:val="00E067EB"/>
    <w:rsid w:val="00E53448"/>
    <w:rsid w:val="00E66B8F"/>
    <w:rsid w:val="00E74B61"/>
    <w:rsid w:val="00E96B10"/>
    <w:rsid w:val="00EA337A"/>
    <w:rsid w:val="00EC34DE"/>
    <w:rsid w:val="00EF3D6D"/>
    <w:rsid w:val="00F04D38"/>
    <w:rsid w:val="00F16A68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13</cp:revision>
  <cp:lastPrinted>2017-05-04T07:22:00Z</cp:lastPrinted>
  <dcterms:created xsi:type="dcterms:W3CDTF">2017-01-23T07:59:00Z</dcterms:created>
  <dcterms:modified xsi:type="dcterms:W3CDTF">2017-05-04T07:49:00Z</dcterms:modified>
</cp:coreProperties>
</file>